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AA9A5" w14:textId="77777777" w:rsidR="00DF2ED6" w:rsidRPr="00A06E33" w:rsidRDefault="00DF2ED6" w:rsidP="00DF2ED6">
      <w:pPr>
        <w:ind w:left="6372" w:right="23"/>
        <w:jc w:val="both"/>
        <w:rPr>
          <w:rFonts w:ascii="Arial" w:hAnsi="Arial" w:cs="Arial"/>
          <w:iCs/>
        </w:rPr>
      </w:pPr>
    </w:p>
    <w:p w14:paraId="4CCAC814" w14:textId="77777777" w:rsidR="00DF2ED6" w:rsidRPr="00A50437" w:rsidRDefault="00DF2ED6" w:rsidP="00DF2ED6">
      <w:pPr>
        <w:tabs>
          <w:tab w:val="left" w:leader="dot" w:pos="3402"/>
          <w:tab w:val="left" w:pos="6237"/>
          <w:tab w:val="right" w:leader="dot" w:pos="9072"/>
        </w:tabs>
        <w:spacing w:after="60"/>
        <w:jc w:val="right"/>
        <w:rPr>
          <w:rFonts w:ascii="Arial" w:hAnsi="Arial" w:cs="Arial"/>
        </w:rPr>
      </w:pPr>
      <w:r w:rsidRPr="00A50437">
        <w:rPr>
          <w:rFonts w:ascii="Arial" w:hAnsi="Arial" w:cs="Arial"/>
        </w:rPr>
        <w:tab/>
        <w:t xml:space="preserve"> </w:t>
      </w:r>
    </w:p>
    <w:p w14:paraId="1A6A7664" w14:textId="77777777" w:rsidR="00DF2ED6" w:rsidRPr="00AB32ED" w:rsidRDefault="00DF2ED6" w:rsidP="00DF2ED6">
      <w:pPr>
        <w:ind w:right="23"/>
        <w:jc w:val="center"/>
        <w:rPr>
          <w:rFonts w:ascii="Arial" w:hAnsi="Arial" w:cs="Arial"/>
          <w:iCs/>
          <w:sz w:val="20"/>
          <w:szCs w:val="20"/>
        </w:rPr>
      </w:pPr>
      <w:r w:rsidRPr="00AB32E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r w:rsidR="009D46FC" w:rsidRPr="00AB32ED">
        <w:rPr>
          <w:rFonts w:ascii="Arial" w:hAnsi="Arial" w:cs="Arial"/>
          <w:sz w:val="20"/>
          <w:szCs w:val="20"/>
        </w:rPr>
        <w:t>mie</w:t>
      </w:r>
      <w:r w:rsidRPr="00AB32ED">
        <w:rPr>
          <w:rFonts w:ascii="Arial" w:hAnsi="Arial" w:cs="Arial"/>
          <w:sz w:val="20"/>
          <w:szCs w:val="20"/>
        </w:rPr>
        <w:t>jscowość, data</w:t>
      </w:r>
    </w:p>
    <w:p w14:paraId="014CACFA" w14:textId="77777777" w:rsidR="00DF2ED6" w:rsidRPr="009D46FC" w:rsidRDefault="00DF2ED6" w:rsidP="00DF2ED6">
      <w:pPr>
        <w:tabs>
          <w:tab w:val="left" w:pos="6330"/>
        </w:tabs>
        <w:spacing w:after="60"/>
        <w:jc w:val="both"/>
      </w:pPr>
      <w:r w:rsidRPr="009D46FC">
        <w:tab/>
      </w:r>
    </w:p>
    <w:p w14:paraId="7594B3B5" w14:textId="77777777" w:rsidR="00DF2ED6" w:rsidRPr="009D46FC" w:rsidRDefault="00DF2ED6" w:rsidP="00DF2ED6">
      <w:pPr>
        <w:tabs>
          <w:tab w:val="left" w:leader="dot" w:pos="3402"/>
          <w:tab w:val="left" w:pos="6237"/>
          <w:tab w:val="right" w:leader="dot" w:pos="9072"/>
        </w:tabs>
        <w:spacing w:after="60"/>
        <w:jc w:val="both"/>
      </w:pPr>
      <w:r w:rsidRPr="009D46FC">
        <w:tab/>
      </w:r>
      <w:r w:rsidRPr="009D46FC">
        <w:tab/>
        <w:t xml:space="preserve">                                    </w:t>
      </w:r>
    </w:p>
    <w:p w14:paraId="64BF0C22" w14:textId="77777777" w:rsidR="00B530E2" w:rsidRDefault="00B530E2" w:rsidP="00B530E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…………………………………….</w:t>
      </w:r>
    </w:p>
    <w:p w14:paraId="10415097" w14:textId="77777777" w:rsidR="00B530E2" w:rsidRPr="007710B9" w:rsidRDefault="00B530E2" w:rsidP="00B530E2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34BD7B56" w14:textId="77777777" w:rsidR="00B530E2" w:rsidRPr="007710B9" w:rsidRDefault="00B530E2" w:rsidP="00B530E2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64315AD9" w14:textId="77777777" w:rsidR="00B530E2" w:rsidRPr="007710B9" w:rsidRDefault="00B530E2" w:rsidP="00B530E2">
      <w:pPr>
        <w:ind w:right="5954"/>
      </w:pPr>
      <w:r w:rsidRPr="007710B9">
        <w:t>………………………………………………………………</w:t>
      </w:r>
    </w:p>
    <w:p w14:paraId="5477110B" w14:textId="77777777" w:rsidR="00B530E2" w:rsidRPr="007710B9" w:rsidRDefault="00B530E2" w:rsidP="00B530E2">
      <w:pPr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76D5C782" w14:textId="77777777" w:rsidR="00DF2ED6" w:rsidRPr="00A50437" w:rsidRDefault="00DF2ED6" w:rsidP="00DF2ED6">
      <w:pPr>
        <w:jc w:val="both"/>
        <w:rPr>
          <w:rFonts w:ascii="Arial" w:hAnsi="Arial" w:cs="Arial"/>
        </w:rPr>
      </w:pPr>
    </w:p>
    <w:p w14:paraId="0253B161" w14:textId="77777777" w:rsidR="00DF2ED6" w:rsidRPr="00A50437" w:rsidRDefault="00DF2ED6" w:rsidP="00DF2ED6">
      <w:pPr>
        <w:spacing w:line="360" w:lineRule="auto"/>
        <w:jc w:val="both"/>
        <w:rPr>
          <w:rFonts w:ascii="Arial" w:hAnsi="Arial" w:cs="Arial"/>
        </w:rPr>
      </w:pPr>
    </w:p>
    <w:p w14:paraId="5FC8801F" w14:textId="5C2825D8" w:rsidR="00D0720A" w:rsidRDefault="00D0720A" w:rsidP="00D0720A">
      <w:pPr>
        <w:spacing w:before="120"/>
        <w:jc w:val="both"/>
        <w:rPr>
          <w:rFonts w:ascii="Verdana" w:eastAsia="Times New Roman" w:hAnsi="Verdana" w:cs="Arial"/>
          <w:w w:val="90"/>
          <w:sz w:val="20"/>
          <w:szCs w:val="20"/>
        </w:rPr>
      </w:pPr>
      <w:r w:rsidRPr="00526D2C">
        <w:rPr>
          <w:rFonts w:ascii="Verdana" w:eastAsia="Times New Roman" w:hAnsi="Verdana" w:cs="Arial"/>
          <w:w w:val="90"/>
          <w:sz w:val="20"/>
          <w:szCs w:val="20"/>
        </w:rPr>
        <w:t xml:space="preserve">W postępowaniu o udzielenie zamówienia publicznego prowadzonym </w:t>
      </w:r>
      <w:r w:rsidR="006C07A1" w:rsidRPr="006C07A1">
        <w:rPr>
          <w:rFonts w:ascii="Verdana" w:eastAsia="Times New Roman" w:hAnsi="Verdana" w:cs="Arial"/>
          <w:w w:val="90"/>
          <w:sz w:val="20"/>
          <w:szCs w:val="20"/>
        </w:rPr>
        <w:t xml:space="preserve">w trybie podstawowym, na podstawie art. 275 pkt 1 Pzp, </w:t>
      </w:r>
      <w:r w:rsidRPr="00526D2C">
        <w:rPr>
          <w:rFonts w:ascii="Verdana" w:eastAsia="Times New Roman" w:hAnsi="Verdana" w:cs="Arial"/>
          <w:w w:val="90"/>
          <w:sz w:val="20"/>
          <w:szCs w:val="20"/>
        </w:rPr>
        <w:t>na zamówienie</w:t>
      </w:r>
      <w:r>
        <w:rPr>
          <w:rFonts w:ascii="Verdana" w:eastAsia="Times New Roman" w:hAnsi="Verdana" w:cs="Arial"/>
          <w:w w:val="90"/>
          <w:sz w:val="20"/>
          <w:szCs w:val="20"/>
        </w:rPr>
        <w:t xml:space="preserve"> pn.</w:t>
      </w:r>
      <w:r w:rsidRPr="00526D2C">
        <w:rPr>
          <w:rFonts w:ascii="Verdana" w:eastAsia="Times New Roman" w:hAnsi="Verdana" w:cs="Arial"/>
          <w:w w:val="90"/>
          <w:sz w:val="20"/>
          <w:szCs w:val="20"/>
        </w:rPr>
        <w:t>:</w:t>
      </w:r>
      <w:r w:rsidR="0039789E">
        <w:rPr>
          <w:rFonts w:ascii="Verdana" w:eastAsia="Times New Roman" w:hAnsi="Verdana" w:cs="Arial"/>
          <w:w w:val="90"/>
          <w:sz w:val="20"/>
          <w:szCs w:val="20"/>
        </w:rPr>
        <w:t xml:space="preserve"> </w:t>
      </w:r>
    </w:p>
    <w:p w14:paraId="1070546C" w14:textId="406375EC" w:rsidR="00CE1B90" w:rsidRDefault="00CE1B90" w:rsidP="00D0720A">
      <w:pPr>
        <w:spacing w:line="260" w:lineRule="atLeast"/>
        <w:jc w:val="both"/>
        <w:rPr>
          <w:rFonts w:ascii="Verdana" w:eastAsia="Times New Roman" w:hAnsi="Verdana" w:cs="Verdana"/>
          <w:b/>
          <w:bCs/>
          <w:w w:val="90"/>
          <w:sz w:val="20"/>
          <w:szCs w:val="20"/>
        </w:rPr>
      </w:pPr>
      <w:r w:rsidRPr="00CE1B90">
        <w:rPr>
          <w:rFonts w:ascii="Verdana" w:eastAsia="Times New Roman" w:hAnsi="Verdana" w:cs="Verdana"/>
          <w:b/>
          <w:bCs/>
          <w:w w:val="90"/>
          <w:sz w:val="20"/>
          <w:szCs w:val="20"/>
        </w:rPr>
        <w:t>„Budowa dojazdu pożarowego w leśnictwie Murowaniec na dz. nr. 5623, 5624, 5621/2, 5622 obr. Pajęczno, Gm. Pajęczno Miasto”</w:t>
      </w:r>
      <w:r>
        <w:rPr>
          <w:rFonts w:ascii="Verdana" w:eastAsia="Times New Roman" w:hAnsi="Verdana" w:cs="Verdana"/>
          <w:b/>
          <w:bCs/>
          <w:w w:val="90"/>
          <w:sz w:val="20"/>
          <w:szCs w:val="20"/>
        </w:rPr>
        <w:t>,</w:t>
      </w:r>
    </w:p>
    <w:p w14:paraId="2ADAAB4E" w14:textId="4C37B6E5" w:rsidR="00D0720A" w:rsidRPr="00526D2C" w:rsidRDefault="00D0720A" w:rsidP="00D0720A">
      <w:pPr>
        <w:spacing w:line="260" w:lineRule="atLeast"/>
        <w:jc w:val="both"/>
        <w:rPr>
          <w:rFonts w:ascii="Verdana" w:eastAsia="Times New Roman" w:hAnsi="Verdana"/>
          <w:w w:val="90"/>
          <w:sz w:val="20"/>
          <w:szCs w:val="20"/>
        </w:rPr>
      </w:pPr>
      <w:r w:rsidRPr="00526D2C">
        <w:rPr>
          <w:rFonts w:ascii="Verdana" w:eastAsia="Times New Roman" w:hAnsi="Verdana"/>
          <w:w w:val="90"/>
          <w:sz w:val="20"/>
          <w:szCs w:val="20"/>
        </w:rPr>
        <w:t>przedkładamy wykaz robót budowlanych w celu potwierdzenia spełniania przez Wykonawcę warunków udziału w postępowaniu, dotyczących zdolności technicznej lub zawodowej i których opis sposobu oceny spełni</w:t>
      </w:r>
      <w:r>
        <w:rPr>
          <w:rFonts w:ascii="Verdana" w:eastAsia="Times New Roman" w:hAnsi="Verdana"/>
          <w:w w:val="90"/>
          <w:sz w:val="20"/>
          <w:szCs w:val="20"/>
        </w:rPr>
        <w:t>ania został zamieszczony w S</w:t>
      </w:r>
      <w:r w:rsidRPr="00526D2C">
        <w:rPr>
          <w:rFonts w:ascii="Verdana" w:eastAsia="Times New Roman" w:hAnsi="Verdana"/>
          <w:w w:val="90"/>
          <w:sz w:val="20"/>
          <w:szCs w:val="20"/>
        </w:rPr>
        <w:t>WZ</w:t>
      </w:r>
      <w:r w:rsidR="004E02D3">
        <w:rPr>
          <w:rFonts w:ascii="Verdana" w:eastAsia="Times New Roman" w:hAnsi="Verdana"/>
          <w:w w:val="90"/>
          <w:sz w:val="20"/>
          <w:szCs w:val="20"/>
        </w:rPr>
        <w:t>.</w:t>
      </w:r>
    </w:p>
    <w:p w14:paraId="21EA91A6" w14:textId="77777777" w:rsidR="005A2393" w:rsidRDefault="005A2393" w:rsidP="001C591B">
      <w:pPr>
        <w:autoSpaceDE w:val="0"/>
        <w:autoSpaceDN w:val="0"/>
        <w:adjustRightInd w:val="0"/>
        <w:rPr>
          <w:rFonts w:ascii="Tahoma,Bold" w:hAnsi="Tahoma,Bold" w:cs="Tahoma,Bold"/>
          <w:b/>
          <w:bCs/>
          <w:sz w:val="20"/>
          <w:szCs w:val="20"/>
          <w:lang w:eastAsia="en-US"/>
        </w:rPr>
      </w:pPr>
    </w:p>
    <w:p w14:paraId="3EE25DA1" w14:textId="77777777" w:rsidR="005A2393" w:rsidRPr="00AB32ED" w:rsidRDefault="001C591B" w:rsidP="001001B4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  <w:r w:rsidRPr="00AB32ED">
        <w:rPr>
          <w:rFonts w:ascii="Arial" w:hAnsi="Arial" w:cs="Arial"/>
          <w:b/>
          <w:bCs/>
          <w:sz w:val="22"/>
          <w:szCs w:val="22"/>
          <w:lang w:eastAsia="en-US"/>
        </w:rPr>
        <w:t xml:space="preserve">Wykaz robót budowlanych głównych zrealizowanych </w:t>
      </w:r>
      <w:r w:rsidR="001001B4" w:rsidRPr="001001B4">
        <w:rPr>
          <w:rFonts w:ascii="Arial" w:hAnsi="Arial" w:cs="Arial"/>
          <w:bCs/>
          <w:sz w:val="22"/>
          <w:szCs w:val="22"/>
          <w:lang w:eastAsia="en-US"/>
        </w:rPr>
        <w:t>w</w:t>
      </w:r>
      <w:r w:rsidR="001001B4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DF2ED6" w:rsidRPr="00AB32ED">
        <w:rPr>
          <w:rFonts w:ascii="Arial" w:hAnsi="Arial" w:cs="Arial"/>
          <w:bCs/>
          <w:sz w:val="22"/>
          <w:szCs w:val="22"/>
        </w:rPr>
        <w:t>okresie ostatnich 5 lat przed upływem terminu składania ofert, a jeżeli okres prowadzenia działalności jest krótszy – w tym okresie</w:t>
      </w:r>
    </w:p>
    <w:p w14:paraId="0D2EB88B" w14:textId="77777777" w:rsidR="001C591B" w:rsidRPr="00AB32ED" w:rsidRDefault="001C591B" w:rsidP="001C591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073"/>
        <w:gridCol w:w="1822"/>
        <w:gridCol w:w="1813"/>
        <w:gridCol w:w="1808"/>
      </w:tblGrid>
      <w:tr w:rsidR="001C591B" w:rsidRPr="00AB32ED" w14:paraId="1815E5BE" w14:textId="77777777" w:rsidTr="00D0720A">
        <w:tc>
          <w:tcPr>
            <w:tcW w:w="546" w:type="dxa"/>
            <w:vAlign w:val="center"/>
          </w:tcPr>
          <w:p w14:paraId="546A51CF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073" w:type="dxa"/>
            <w:vAlign w:val="center"/>
          </w:tcPr>
          <w:p w14:paraId="0DD15D93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Zamawiający</w:t>
            </w:r>
          </w:p>
          <w:p w14:paraId="33FF8F0B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(Inwestor), adres</w:t>
            </w:r>
          </w:p>
          <w:p w14:paraId="6E1F6D23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  <w:vAlign w:val="center"/>
          </w:tcPr>
          <w:p w14:paraId="46AAD73E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Przedmiot zamówienia</w:t>
            </w:r>
          </w:p>
          <w:p w14:paraId="2310455C" w14:textId="5537E3B9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(rodzaj</w:t>
            </w:r>
            <w:r w:rsidR="00CE1B90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)</w:t>
            </w:r>
          </w:p>
          <w:p w14:paraId="42419A1C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  <w:vAlign w:val="center"/>
          </w:tcPr>
          <w:p w14:paraId="69C20D25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Całkowita</w:t>
            </w:r>
          </w:p>
          <w:p w14:paraId="547F30A3" w14:textId="77777777" w:rsidR="001C591B" w:rsidRPr="00AB32ED" w:rsidRDefault="007A3188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</w:t>
            </w:r>
            <w:r w:rsidR="001C591B"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artość</w:t>
            </w:r>
          </w:p>
          <w:p w14:paraId="2E79C225" w14:textId="77777777" w:rsidR="007A3188" w:rsidRPr="00AB32ED" w:rsidRDefault="007A3188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(zł brutto)</w:t>
            </w:r>
          </w:p>
          <w:p w14:paraId="1019D29F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  <w:vAlign w:val="center"/>
          </w:tcPr>
          <w:p w14:paraId="49B1D4AF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Czas realizacji</w:t>
            </w:r>
          </w:p>
          <w:p w14:paraId="46391CE2" w14:textId="77777777" w:rsidR="001C591B" w:rsidRPr="00AB32ED" w:rsidRDefault="001C591B" w:rsidP="001C59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C591B" w:rsidRPr="00AB32ED" w14:paraId="51511E7D" w14:textId="77777777" w:rsidTr="00D0720A">
        <w:trPr>
          <w:trHeight w:val="417"/>
        </w:trPr>
        <w:tc>
          <w:tcPr>
            <w:tcW w:w="546" w:type="dxa"/>
          </w:tcPr>
          <w:p w14:paraId="1B1B631F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73" w:type="dxa"/>
          </w:tcPr>
          <w:p w14:paraId="04B65F7A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</w:tcPr>
          <w:p w14:paraId="63797C2C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469D8E4F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</w:tcPr>
          <w:p w14:paraId="25693CE0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C591B" w:rsidRPr="00AB32ED" w14:paraId="747169A5" w14:textId="77777777" w:rsidTr="00D0720A">
        <w:trPr>
          <w:trHeight w:val="423"/>
        </w:trPr>
        <w:tc>
          <w:tcPr>
            <w:tcW w:w="546" w:type="dxa"/>
          </w:tcPr>
          <w:p w14:paraId="300B7555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73" w:type="dxa"/>
          </w:tcPr>
          <w:p w14:paraId="42A10224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</w:tcPr>
          <w:p w14:paraId="35DBE4C3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4FE3E3D5" w14:textId="77777777" w:rsidR="001C591B" w:rsidRPr="00AB32ED" w:rsidRDefault="001C591B" w:rsidP="004146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</w:tcPr>
          <w:p w14:paraId="74A837CB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C591B" w:rsidRPr="00AB32ED" w14:paraId="6CBCA5CF" w14:textId="77777777" w:rsidTr="00D0720A">
        <w:trPr>
          <w:trHeight w:val="416"/>
        </w:trPr>
        <w:tc>
          <w:tcPr>
            <w:tcW w:w="546" w:type="dxa"/>
          </w:tcPr>
          <w:p w14:paraId="3DEEC55E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AB32E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73" w:type="dxa"/>
          </w:tcPr>
          <w:p w14:paraId="0C168CAE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2" w:type="dxa"/>
          </w:tcPr>
          <w:p w14:paraId="581FA768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13" w:type="dxa"/>
          </w:tcPr>
          <w:p w14:paraId="51662376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08" w:type="dxa"/>
          </w:tcPr>
          <w:p w14:paraId="566B482C" w14:textId="77777777" w:rsidR="001C591B" w:rsidRPr="00AB32ED" w:rsidRDefault="001C591B" w:rsidP="001C59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1C31F0A2" w14:textId="77777777" w:rsidR="00F61D83" w:rsidRDefault="00F61D83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</w:p>
    <w:p w14:paraId="42E94933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Załączniki:</w:t>
      </w:r>
    </w:p>
    <w:p w14:paraId="0AA9F4E9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Do wykazu załączamy dowody określające, czy roboty budowlane wymienione w wykazie zostały wykonane należycie, w szczególności czy roboty te zostały wykonane zgodnie z przepisami prawa budo</w:t>
      </w:r>
      <w:r>
        <w:rPr>
          <w:rFonts w:ascii="Verdana" w:eastAsia="Calibri" w:hAnsi="Verdana" w:cs="Verdana"/>
          <w:w w:val="90"/>
          <w:sz w:val="20"/>
          <w:szCs w:val="20"/>
        </w:rPr>
        <w:t>wlanego i prawidłowo ukończone – szt.: …….</w:t>
      </w:r>
    </w:p>
    <w:p w14:paraId="352537C8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</w:p>
    <w:p w14:paraId="6FD9C2C7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Uwaga:</w:t>
      </w:r>
    </w:p>
    <w:p w14:paraId="1012454E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1. Dowodami, o których mowa powyżej są:</w:t>
      </w:r>
    </w:p>
    <w:p w14:paraId="27F9824D" w14:textId="77777777" w:rsidR="00D0720A" w:rsidRPr="00526D2C" w:rsidRDefault="00D0720A" w:rsidP="00D0720A">
      <w:pPr>
        <w:spacing w:line="260" w:lineRule="atLeast"/>
        <w:jc w:val="both"/>
        <w:rPr>
          <w:rFonts w:ascii="Verdana" w:eastAsia="Calibri" w:hAnsi="Verdana" w:cs="Verdana"/>
          <w:w w:val="90"/>
          <w:sz w:val="20"/>
          <w:szCs w:val="20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1) referencje;</w:t>
      </w:r>
    </w:p>
    <w:p w14:paraId="2A0889F5" w14:textId="0DE20652" w:rsidR="00D0720A" w:rsidRPr="00AB32ED" w:rsidRDefault="00D0720A" w:rsidP="00D0720A">
      <w:pPr>
        <w:spacing w:line="260" w:lineRule="atLeast"/>
        <w:jc w:val="both"/>
        <w:rPr>
          <w:rFonts w:ascii="Arial" w:hAnsi="Arial" w:cs="Arial"/>
          <w:sz w:val="22"/>
          <w:szCs w:val="22"/>
          <w:lang w:eastAsia="en-US"/>
        </w:rPr>
      </w:pPr>
      <w:r w:rsidRPr="00526D2C">
        <w:rPr>
          <w:rFonts w:ascii="Verdana" w:eastAsia="Calibri" w:hAnsi="Verdana" w:cs="Verdana"/>
          <w:w w:val="90"/>
          <w:sz w:val="20"/>
          <w:szCs w:val="20"/>
        </w:rPr>
        <w:t>2) inne dokumenty wystawione przez podmiot</w:t>
      </w:r>
      <w:r w:rsidR="00CE1B90">
        <w:rPr>
          <w:rFonts w:ascii="Verdana" w:eastAsia="Calibri" w:hAnsi="Verdana" w:cs="Verdana"/>
          <w:w w:val="90"/>
          <w:sz w:val="20"/>
          <w:szCs w:val="20"/>
        </w:rPr>
        <w:t>,</w:t>
      </w:r>
      <w:r w:rsidRPr="00526D2C">
        <w:rPr>
          <w:rFonts w:ascii="Verdana" w:eastAsia="Calibri" w:hAnsi="Verdana" w:cs="Verdana"/>
          <w:w w:val="90"/>
          <w:sz w:val="20"/>
          <w:szCs w:val="20"/>
        </w:rPr>
        <w:t xml:space="preserve"> na rzecz którego roboty budowlane były wykonywane, a jeżeli z uzasadnionej przyczyny o obiektywnym charakterze wykonawca nie jest w stanie uzyskać tych dokumentów - inne dokumenty.</w:t>
      </w:r>
    </w:p>
    <w:p w14:paraId="24A14882" w14:textId="77777777" w:rsidR="004764E6" w:rsidRPr="00761C22" w:rsidRDefault="004764E6" w:rsidP="004764E6">
      <w:pPr>
        <w:tabs>
          <w:tab w:val="left" w:leader="dot" w:pos="2835"/>
          <w:tab w:val="left" w:pos="6237"/>
          <w:tab w:val="right" w:leader="dot" w:pos="9072"/>
        </w:tabs>
        <w:jc w:val="right"/>
      </w:pPr>
      <w:r w:rsidRPr="00761C22">
        <w:t>.......................................................................</w:t>
      </w:r>
    </w:p>
    <w:p w14:paraId="5A676829" w14:textId="42AFAB89" w:rsidR="004764E6" w:rsidRPr="00DE0254" w:rsidRDefault="004764E6" w:rsidP="004764E6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>(</w:t>
      </w: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Dokument musi być złożony pod rygorem nieważności </w:t>
      </w:r>
    </w:p>
    <w:p w14:paraId="4C13CAEE" w14:textId="77777777" w:rsidR="004764E6" w:rsidRPr="00DE0254" w:rsidRDefault="004764E6" w:rsidP="004764E6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w formie elektronicznej opatrzony podpisem zaufanym/                    </w:t>
      </w:r>
    </w:p>
    <w:p w14:paraId="2E5CE4BA" w14:textId="77777777" w:rsidR="001B5319" w:rsidRPr="00D0720A" w:rsidRDefault="004764E6" w:rsidP="004764E6">
      <w:pPr>
        <w:tabs>
          <w:tab w:val="left" w:leader="dot" w:pos="2835"/>
          <w:tab w:val="left" w:pos="6237"/>
          <w:tab w:val="right" w:leader="dot" w:pos="9072"/>
        </w:tabs>
        <w:ind w:left="4536"/>
        <w:jc w:val="center"/>
        <w:rPr>
          <w:sz w:val="16"/>
          <w:szCs w:val="16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osobistym/kwalifikowalnym podpisem elektronicznym)</w:t>
      </w:r>
    </w:p>
    <w:sectPr w:rsidR="001B5319" w:rsidRPr="00D0720A" w:rsidSect="003375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4CD94" w14:textId="77777777" w:rsidR="00F76574" w:rsidRDefault="00F76574" w:rsidP="001C591B">
      <w:r>
        <w:separator/>
      </w:r>
    </w:p>
  </w:endnote>
  <w:endnote w:type="continuationSeparator" w:id="0">
    <w:p w14:paraId="2D3C3C47" w14:textId="77777777" w:rsidR="00F76574" w:rsidRDefault="00F76574" w:rsidP="001C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,Bold">
    <w:altName w:val="Tahom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DCE27" w14:textId="77777777" w:rsidR="00F76574" w:rsidRDefault="00F76574" w:rsidP="001C591B">
      <w:r>
        <w:separator/>
      </w:r>
    </w:p>
  </w:footnote>
  <w:footnote w:type="continuationSeparator" w:id="0">
    <w:p w14:paraId="59ED600F" w14:textId="77777777" w:rsidR="00F76574" w:rsidRDefault="00F76574" w:rsidP="001C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A5354" w14:textId="18CA6B8A" w:rsidR="001C591B" w:rsidRPr="001C591B" w:rsidRDefault="001C591B" w:rsidP="001C591B">
    <w:pPr>
      <w:tabs>
        <w:tab w:val="center" w:pos="4536"/>
        <w:tab w:val="right" w:pos="9072"/>
      </w:tabs>
      <w:ind w:left="6372"/>
      <w:jc w:val="right"/>
      <w:rPr>
        <w:rFonts w:eastAsia="Times New Roman"/>
        <w:sz w:val="20"/>
        <w:szCs w:val="20"/>
      </w:rPr>
    </w:pPr>
    <w:r w:rsidRPr="001C591B">
      <w:rPr>
        <w:rFonts w:eastAsia="Times New Roman"/>
        <w:sz w:val="20"/>
        <w:szCs w:val="20"/>
      </w:rPr>
      <w:t>Znak spr. S</w:t>
    </w:r>
    <w:r w:rsidR="00390F77">
      <w:rPr>
        <w:rFonts w:eastAsia="Times New Roman"/>
        <w:sz w:val="20"/>
        <w:szCs w:val="20"/>
      </w:rPr>
      <w:t>A.270</w:t>
    </w:r>
    <w:r w:rsidR="0019213B">
      <w:rPr>
        <w:rFonts w:eastAsia="Times New Roman"/>
        <w:sz w:val="20"/>
        <w:szCs w:val="20"/>
      </w:rPr>
      <w:t>.1.</w:t>
    </w:r>
    <w:r w:rsidR="00CE1B90">
      <w:rPr>
        <w:rFonts w:eastAsia="Times New Roman"/>
        <w:sz w:val="20"/>
        <w:szCs w:val="20"/>
      </w:rPr>
      <w:t>1</w:t>
    </w:r>
    <w:r w:rsidR="0019213B">
      <w:rPr>
        <w:rFonts w:eastAsia="Times New Roman"/>
        <w:sz w:val="20"/>
        <w:szCs w:val="20"/>
      </w:rPr>
      <w:t>.</w:t>
    </w:r>
    <w:r w:rsidR="00D0720A">
      <w:rPr>
        <w:rFonts w:eastAsia="Times New Roman"/>
        <w:sz w:val="20"/>
        <w:szCs w:val="20"/>
      </w:rPr>
      <w:t>202</w:t>
    </w:r>
    <w:r w:rsidR="00CE1B90">
      <w:rPr>
        <w:rFonts w:eastAsia="Times New Roman"/>
        <w:sz w:val="20"/>
        <w:szCs w:val="20"/>
      </w:rPr>
      <w:t>6</w:t>
    </w:r>
  </w:p>
  <w:p w14:paraId="6A5BA284" w14:textId="77777777" w:rsidR="001C591B" w:rsidRPr="001C591B" w:rsidRDefault="001C591B" w:rsidP="001C591B">
    <w:pPr>
      <w:tabs>
        <w:tab w:val="center" w:pos="4536"/>
        <w:tab w:val="right" w:pos="9072"/>
      </w:tabs>
      <w:ind w:left="6372"/>
      <w:jc w:val="right"/>
      <w:rPr>
        <w:rFonts w:eastAsia="Times New Roman"/>
        <w:sz w:val="20"/>
        <w:szCs w:val="20"/>
      </w:rPr>
    </w:pPr>
    <w:r w:rsidRPr="001C591B">
      <w:rPr>
        <w:rFonts w:eastAsia="Times New Roman"/>
        <w:sz w:val="20"/>
        <w:szCs w:val="20"/>
      </w:rPr>
      <w:t xml:space="preserve">Załącznik nr </w:t>
    </w:r>
    <w:r w:rsidR="00D0720A">
      <w:rPr>
        <w:rFonts w:eastAsia="Times New Roman"/>
        <w:sz w:val="20"/>
        <w:szCs w:val="20"/>
      </w:rPr>
      <w:t>5</w:t>
    </w:r>
    <w:r w:rsidRPr="001C591B">
      <w:rPr>
        <w:rFonts w:eastAsia="Times New Roman"/>
        <w:sz w:val="20"/>
        <w:szCs w:val="20"/>
      </w:rPr>
      <w:t xml:space="preserve"> do </w:t>
    </w:r>
    <w:r w:rsidR="00D0720A">
      <w:rPr>
        <w:rFonts w:eastAsia="Times New Roman"/>
        <w:sz w:val="20"/>
        <w:szCs w:val="20"/>
      </w:rPr>
      <w:t>SWZ</w:t>
    </w:r>
  </w:p>
  <w:p w14:paraId="58769C76" w14:textId="77777777" w:rsidR="001C591B" w:rsidRDefault="001C59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91B"/>
    <w:rsid w:val="00010B0C"/>
    <w:rsid w:val="00023C10"/>
    <w:rsid w:val="000301F3"/>
    <w:rsid w:val="00037542"/>
    <w:rsid w:val="00043489"/>
    <w:rsid w:val="00045719"/>
    <w:rsid w:val="00076D08"/>
    <w:rsid w:val="000A20EA"/>
    <w:rsid w:val="000E3D12"/>
    <w:rsid w:val="000F0F41"/>
    <w:rsid w:val="001001B4"/>
    <w:rsid w:val="0012625C"/>
    <w:rsid w:val="00126890"/>
    <w:rsid w:val="001331E6"/>
    <w:rsid w:val="00135235"/>
    <w:rsid w:val="001547AD"/>
    <w:rsid w:val="00181C3E"/>
    <w:rsid w:val="0019213B"/>
    <w:rsid w:val="001B5319"/>
    <w:rsid w:val="001C591B"/>
    <w:rsid w:val="001C7A03"/>
    <w:rsid w:val="001D3C8D"/>
    <w:rsid w:val="001F5F48"/>
    <w:rsid w:val="002002E7"/>
    <w:rsid w:val="00213D09"/>
    <w:rsid w:val="0022592C"/>
    <w:rsid w:val="00256D16"/>
    <w:rsid w:val="00277E79"/>
    <w:rsid w:val="00285B33"/>
    <w:rsid w:val="00287CED"/>
    <w:rsid w:val="002C237E"/>
    <w:rsid w:val="002E7F70"/>
    <w:rsid w:val="0030396F"/>
    <w:rsid w:val="003311C0"/>
    <w:rsid w:val="00335DF0"/>
    <w:rsid w:val="003366C4"/>
    <w:rsid w:val="003375F4"/>
    <w:rsid w:val="00390F77"/>
    <w:rsid w:val="0039789E"/>
    <w:rsid w:val="003A3B58"/>
    <w:rsid w:val="003F15C0"/>
    <w:rsid w:val="003F3029"/>
    <w:rsid w:val="003F731A"/>
    <w:rsid w:val="003F7514"/>
    <w:rsid w:val="00407F42"/>
    <w:rsid w:val="0041461C"/>
    <w:rsid w:val="00416E5E"/>
    <w:rsid w:val="004764E6"/>
    <w:rsid w:val="004A48DF"/>
    <w:rsid w:val="004E02D3"/>
    <w:rsid w:val="00501675"/>
    <w:rsid w:val="0052551A"/>
    <w:rsid w:val="0057735B"/>
    <w:rsid w:val="005A2393"/>
    <w:rsid w:val="005F6D45"/>
    <w:rsid w:val="00604CB3"/>
    <w:rsid w:val="00621606"/>
    <w:rsid w:val="00622F28"/>
    <w:rsid w:val="00643D98"/>
    <w:rsid w:val="00645EB9"/>
    <w:rsid w:val="00650723"/>
    <w:rsid w:val="00651D3D"/>
    <w:rsid w:val="00667087"/>
    <w:rsid w:val="00682B18"/>
    <w:rsid w:val="006A7E0A"/>
    <w:rsid w:val="006C07A1"/>
    <w:rsid w:val="006C14BB"/>
    <w:rsid w:val="006D4AAF"/>
    <w:rsid w:val="006D50DD"/>
    <w:rsid w:val="006D7DDE"/>
    <w:rsid w:val="007062E9"/>
    <w:rsid w:val="00732B34"/>
    <w:rsid w:val="00755D7B"/>
    <w:rsid w:val="00764E26"/>
    <w:rsid w:val="00766891"/>
    <w:rsid w:val="00777570"/>
    <w:rsid w:val="007A3188"/>
    <w:rsid w:val="007F6C4F"/>
    <w:rsid w:val="00824CCD"/>
    <w:rsid w:val="00826238"/>
    <w:rsid w:val="008528B6"/>
    <w:rsid w:val="00946CAB"/>
    <w:rsid w:val="00965F7A"/>
    <w:rsid w:val="00992777"/>
    <w:rsid w:val="009945B2"/>
    <w:rsid w:val="009D46FC"/>
    <w:rsid w:val="009F58CF"/>
    <w:rsid w:val="00A426DB"/>
    <w:rsid w:val="00AB32ED"/>
    <w:rsid w:val="00AF1BC3"/>
    <w:rsid w:val="00B213FC"/>
    <w:rsid w:val="00B33BDB"/>
    <w:rsid w:val="00B530E2"/>
    <w:rsid w:val="00C147DD"/>
    <w:rsid w:val="00C3171A"/>
    <w:rsid w:val="00C73738"/>
    <w:rsid w:val="00C741F2"/>
    <w:rsid w:val="00C778FE"/>
    <w:rsid w:val="00CA094A"/>
    <w:rsid w:val="00CE1B90"/>
    <w:rsid w:val="00CF0AE9"/>
    <w:rsid w:val="00D0720A"/>
    <w:rsid w:val="00D1169A"/>
    <w:rsid w:val="00D546A7"/>
    <w:rsid w:val="00DA15CA"/>
    <w:rsid w:val="00DA4C75"/>
    <w:rsid w:val="00DD3A19"/>
    <w:rsid w:val="00DE59E3"/>
    <w:rsid w:val="00DF2ED6"/>
    <w:rsid w:val="00E10897"/>
    <w:rsid w:val="00E52201"/>
    <w:rsid w:val="00E60BDD"/>
    <w:rsid w:val="00EF745D"/>
    <w:rsid w:val="00F005FF"/>
    <w:rsid w:val="00F03452"/>
    <w:rsid w:val="00F26FE8"/>
    <w:rsid w:val="00F34C8A"/>
    <w:rsid w:val="00F552FD"/>
    <w:rsid w:val="00F61D83"/>
    <w:rsid w:val="00F76574"/>
    <w:rsid w:val="00F87F9A"/>
    <w:rsid w:val="00F93ECD"/>
    <w:rsid w:val="00FA59F4"/>
    <w:rsid w:val="00FE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C4F0"/>
  <w15:docId w15:val="{6229CD69-FAE8-4DEC-BDA2-E93F59CC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iPriority="99" w:unhideWhenUsed="1"/>
    <w:lsdException w:name="HTML Bottom of Form" w:locked="0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iPriority="99" w:unhideWhenUsed="1"/>
    <w:lsdException w:name="annotation subject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ny">
    <w:name w:val="Normal"/>
    <w:qFormat/>
    <w:rsid w:val="00277E7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77E79"/>
    <w:pPr>
      <w:keepNext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277E79"/>
    <w:pPr>
      <w:tabs>
        <w:tab w:val="left" w:pos="2550"/>
      </w:tabs>
    </w:pPr>
    <w:rPr>
      <w:rFonts w:ascii="Arial" w:eastAsia="Times New Roman" w:hAnsi="Arial" w:cs="Arial"/>
    </w:rPr>
  </w:style>
  <w:style w:type="paragraph" w:customStyle="1" w:styleId="LPadresatpisma-osoba">
    <w:name w:val="LP_adresat pisma - osoba"/>
    <w:basedOn w:val="Normalny"/>
    <w:locked/>
    <w:rsid w:val="00277E79"/>
    <w:pPr>
      <w:tabs>
        <w:tab w:val="left" w:pos="2550"/>
      </w:tabs>
    </w:pPr>
    <w:rPr>
      <w:rFonts w:ascii="Arial" w:eastAsia="Times New Roman" w:hAnsi="Arial" w:cs="Arial"/>
      <w:b/>
    </w:rPr>
  </w:style>
  <w:style w:type="paragraph" w:customStyle="1" w:styleId="LPpodpis-autor">
    <w:name w:val="LP_podpis-autor"/>
    <w:rsid w:val="00277E79"/>
    <w:pPr>
      <w:keepNext/>
      <w:keepLines/>
      <w:spacing w:before="120"/>
      <w:ind w:left="5880" w:right="391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LPTytudokumentu">
    <w:name w:val="LP_Tytuł dokumentu"/>
    <w:rsid w:val="00277E79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paragraph" w:customStyle="1" w:styleId="LPtekstpodstawowy">
    <w:name w:val="LP_tekst podstawowy"/>
    <w:autoRedefine/>
    <w:rsid w:val="00277E79"/>
    <w:pPr>
      <w:tabs>
        <w:tab w:val="left" w:pos="0"/>
      </w:tabs>
      <w:autoSpaceDE w:val="0"/>
      <w:autoSpaceDN w:val="0"/>
      <w:adjustRightInd w:val="0"/>
      <w:spacing w:line="360" w:lineRule="auto"/>
      <w:ind w:left="567"/>
      <w:jc w:val="both"/>
      <w:textAlignment w:val="center"/>
    </w:pPr>
    <w:rPr>
      <w:rFonts w:ascii="Arial" w:eastAsia="Times New Roman" w:hAnsi="Arial" w:cs="Arial"/>
      <w:color w:val="000000"/>
      <w:sz w:val="24"/>
      <w:lang w:eastAsia="pl-PL"/>
    </w:rPr>
  </w:style>
  <w:style w:type="paragraph" w:customStyle="1" w:styleId="LPstopka">
    <w:name w:val="LP_stopka"/>
    <w:link w:val="LPstopkaZnak"/>
    <w:rsid w:val="00277E79"/>
    <w:rPr>
      <w:rFonts w:ascii="Arial" w:eastAsia="Times New Roman" w:hAnsi="Arial"/>
      <w:sz w:val="16"/>
      <w:szCs w:val="16"/>
      <w:lang w:eastAsia="pl-PL"/>
    </w:rPr>
  </w:style>
  <w:style w:type="character" w:customStyle="1" w:styleId="LPstopkaZnak">
    <w:name w:val="LP_stopka Znak"/>
    <w:link w:val="LPstopka"/>
    <w:locked/>
    <w:rsid w:val="00277E79"/>
    <w:rPr>
      <w:rFonts w:ascii="Arial" w:eastAsia="Times New Roman" w:hAnsi="Arial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277E79"/>
    <w:pPr>
      <w:jc w:val="right"/>
    </w:pPr>
    <w:rPr>
      <w:rFonts w:ascii="Arial" w:eastAsia="Times New Roman" w:hAnsi="Arial" w:cs="Arial"/>
      <w:sz w:val="24"/>
      <w:lang w:eastAsia="pl-PL"/>
    </w:rPr>
  </w:style>
  <w:style w:type="paragraph" w:customStyle="1" w:styleId="LPNaglowek">
    <w:name w:val="LP_Naglowek"/>
    <w:rsid w:val="00277E79"/>
    <w:rPr>
      <w:rFonts w:ascii="Arial" w:eastAsia="Times New Roman" w:hAnsi="Arial"/>
      <w:b/>
      <w:color w:val="005023"/>
      <w:sz w:val="28"/>
      <w:szCs w:val="24"/>
      <w:lang w:eastAsia="pl-PL"/>
    </w:rPr>
  </w:style>
  <w:style w:type="paragraph" w:customStyle="1" w:styleId="LPsygnatura">
    <w:name w:val="LP_sygnatura"/>
    <w:rsid w:val="00277E79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lang w:eastAsia="pl-PL"/>
    </w:rPr>
  </w:style>
  <w:style w:type="paragraph" w:customStyle="1" w:styleId="LPStopkaStrona">
    <w:name w:val="LP_Stopka_Strona"/>
    <w:locked/>
    <w:rsid w:val="00277E79"/>
    <w:rPr>
      <w:rFonts w:ascii="Arial" w:eastAsia="Times New Roman" w:hAnsi="Arial"/>
      <w:b/>
      <w:color w:val="005023"/>
      <w:szCs w:val="24"/>
      <w:lang w:eastAsia="pl-PL"/>
    </w:rPr>
  </w:style>
  <w:style w:type="paragraph" w:customStyle="1" w:styleId="LPwiadomosczalacznik">
    <w:name w:val="LP_wiadomosc_zalacznik"/>
    <w:rsid w:val="00277E79"/>
    <w:pPr>
      <w:keepNext/>
    </w:pPr>
    <w:rPr>
      <w:rFonts w:ascii="Arial" w:eastAsia="Times New Roman" w:hAnsi="Arial" w:cs="Arial"/>
      <w:color w:val="000000"/>
      <w:u w:val="single"/>
      <w:lang w:val="en-US" w:eastAsia="pl-PL"/>
    </w:rPr>
  </w:style>
  <w:style w:type="character" w:customStyle="1" w:styleId="LPPogrubienie">
    <w:name w:val="LP_Pogrubienie"/>
    <w:rsid w:val="00277E79"/>
    <w:rPr>
      <w:rFonts w:cs="Times New Roman"/>
      <w:b/>
      <w:lang w:val="en-US"/>
    </w:rPr>
  </w:style>
  <w:style w:type="paragraph" w:customStyle="1" w:styleId="LPpodstawowyinterlinia1">
    <w:name w:val="LP_podstawowy_interlinia1"/>
    <w:basedOn w:val="LPtekstpodstawowy"/>
    <w:rsid w:val="00277E79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277E79"/>
  </w:style>
  <w:style w:type="paragraph" w:customStyle="1" w:styleId="LPstopkasrodek">
    <w:name w:val="LP_stopka_srodek"/>
    <w:basedOn w:val="Normalny"/>
    <w:rsid w:val="00277E79"/>
    <w:pPr>
      <w:jc w:val="center"/>
    </w:pPr>
    <w:rPr>
      <w:rFonts w:ascii="Arial" w:eastAsia="Times New Roman" w:hAnsi="Arial"/>
      <w:sz w:val="16"/>
    </w:rPr>
  </w:style>
  <w:style w:type="character" w:customStyle="1" w:styleId="Nagwek1Znak">
    <w:name w:val="Nagłówek 1 Znak"/>
    <w:basedOn w:val="Domylnaczcionkaakapitu"/>
    <w:link w:val="Nagwek1"/>
    <w:rsid w:val="00277E79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277E79"/>
    <w:pPr>
      <w:tabs>
        <w:tab w:val="center" w:pos="4703"/>
        <w:tab w:val="right" w:pos="9406"/>
      </w:tabs>
    </w:pPr>
    <w:rPr>
      <w:rFonts w:eastAsia="Times New Roman"/>
    </w:rPr>
  </w:style>
  <w:style w:type="character" w:customStyle="1" w:styleId="NagwekZnak">
    <w:name w:val="Nagłówek Znak"/>
    <w:link w:val="Nagwek"/>
    <w:rsid w:val="00277E79"/>
    <w:rPr>
      <w:rFonts w:eastAsia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77E79"/>
    <w:pPr>
      <w:tabs>
        <w:tab w:val="center" w:pos="4703"/>
        <w:tab w:val="right" w:pos="9406"/>
      </w:tabs>
    </w:pPr>
    <w:rPr>
      <w:rFonts w:eastAsia="Times New Roman"/>
    </w:rPr>
  </w:style>
  <w:style w:type="character" w:customStyle="1" w:styleId="StopkaZnak">
    <w:name w:val="Stopka Znak"/>
    <w:link w:val="Stopka"/>
    <w:rsid w:val="00277E79"/>
    <w:rPr>
      <w:rFonts w:eastAsia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77E79"/>
  </w:style>
  <w:style w:type="character" w:styleId="Hipercze">
    <w:name w:val="Hyperlink"/>
    <w:rsid w:val="00277E79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277E79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77E79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locked/>
    <w:rsid w:val="001C5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qFormat/>
    <w:rsid w:val="004764E6"/>
    <w:pPr>
      <w:spacing w:after="160" w:line="258" w:lineRule="auto"/>
    </w:pPr>
    <w:rPr>
      <w:rFonts w:ascii="Calibri" w:eastAsia="Calibri" w:hAnsi="Calibri" w:cs="Calibri"/>
      <w:sz w:val="22"/>
      <w:lang w:eastAsia="pl-PL"/>
    </w:rPr>
  </w:style>
  <w:style w:type="character" w:customStyle="1" w:styleId="Domylnaczcionkaakapitu1">
    <w:name w:val="Domyślna czcionka akapitu1"/>
    <w:rsid w:val="004764E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Grzegorz Muszyński Nadleśnictwo Radomsko</cp:lastModifiedBy>
  <cp:revision>2</cp:revision>
  <cp:lastPrinted>2026-03-25T08:56:00Z</cp:lastPrinted>
  <dcterms:created xsi:type="dcterms:W3CDTF">2026-03-25T08:56:00Z</dcterms:created>
  <dcterms:modified xsi:type="dcterms:W3CDTF">2026-03-25T08:56:00Z</dcterms:modified>
</cp:coreProperties>
</file>